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37" w:rsidRPr="001D6E61" w:rsidRDefault="00D66737" w:rsidP="00D66737">
      <w:pPr>
        <w:pStyle w:val="Heading1"/>
        <w:pBdr>
          <w:bottom w:val="single" w:sz="4" w:space="1" w:color="auto"/>
        </w:pBdr>
      </w:pPr>
      <w:r w:rsidRPr="001D6E61">
        <w:t xml:space="preserve">Töflunet með </w:t>
      </w:r>
      <w:r w:rsidRPr="00A50625">
        <w:t>töflumiðum</w:t>
      </w:r>
    </w:p>
    <w:p w:rsidR="00D66737" w:rsidRPr="001D6E61" w:rsidRDefault="00D66737" w:rsidP="00D66737">
      <w:pPr>
        <w:rPr>
          <w:sz w:val="24"/>
        </w:rPr>
      </w:pPr>
      <w:r w:rsidRPr="001D6E61">
        <w:rPr>
          <w:sz w:val="24"/>
        </w:rPr>
        <w:t>Mánuðirnir samkvæmt Gregoríska og Júlíska tímatalinu og dagafjöldi þeirra</w:t>
      </w:r>
    </w:p>
    <w:p w:rsidR="00D66737" w:rsidRPr="00314406" w:rsidRDefault="00D66737" w:rsidP="00D66737">
      <w:r w:rsidRPr="00314406">
        <w:t>Janúar</w:t>
      </w:r>
      <w:r w:rsidRPr="00314406">
        <w:tab/>
        <w:t>Janúar er fyrsti mánuður ársins og er nefndur eftir Janusi, rómverskum guði dyra og hliða.</w:t>
      </w:r>
      <w:r w:rsidRPr="00314406">
        <w:tab/>
        <w:t xml:space="preserve">Í janúar er 31 dagur. </w:t>
      </w:r>
    </w:p>
    <w:p w:rsidR="00D66737" w:rsidRPr="00314406" w:rsidRDefault="00D66737" w:rsidP="00D66737">
      <w:r w:rsidRPr="00314406">
        <w:t>Febrúar</w:t>
      </w:r>
      <w:r w:rsidRPr="00314406">
        <w:tab/>
        <w:t xml:space="preserve">Febrúar er annar mánuður ársins og er nefndur eftir Februus, rómverskum guði hreinleika. </w:t>
      </w:r>
      <w:r w:rsidRPr="00314406">
        <w:tab/>
        <w:t xml:space="preserve">Í febrúar eru 28 dagar, 29 dagar ef það er hlaupár. </w:t>
      </w:r>
    </w:p>
    <w:p w:rsidR="00D66737" w:rsidRPr="00314406" w:rsidRDefault="00D66737" w:rsidP="00D66737">
      <w:r w:rsidRPr="00314406">
        <w:t>Mars</w:t>
      </w:r>
      <w:r w:rsidRPr="00314406">
        <w:tab/>
        <w:t>Mars er þriðji mánuður ársins og er nefndur eftir Mars, rómverskum stríðsguði.</w:t>
      </w:r>
      <w:r w:rsidRPr="00314406">
        <w:tab/>
        <w:t>Í mars er 31 dagur</w:t>
      </w:r>
    </w:p>
    <w:p w:rsidR="00D66737" w:rsidRPr="00314406" w:rsidRDefault="00D66737" w:rsidP="00D66737">
      <w:r w:rsidRPr="00314406">
        <w:t>Apríl</w:t>
      </w:r>
      <w:r w:rsidRPr="00314406">
        <w:tab/>
        <w:t xml:space="preserve">Apríl er fjórði mánuður ársins og er nafnið komið af latneska orðinu aprilis. </w:t>
      </w:r>
      <w:r w:rsidRPr="00314406">
        <w:tab/>
        <w:t xml:space="preserve">Í apríl eru 30 dagar. </w:t>
      </w:r>
    </w:p>
    <w:p w:rsidR="00D66737" w:rsidRPr="00314406" w:rsidRDefault="00D66737" w:rsidP="00D66737">
      <w:r w:rsidRPr="00314406">
        <w:t>Maí</w:t>
      </w:r>
      <w:r w:rsidRPr="00314406">
        <w:tab/>
        <w:t xml:space="preserve">Maí er fimmti mánuður ársins og er nafnið dregið af nafni rómversku gyðjunnar Maiu. </w:t>
      </w:r>
      <w:r w:rsidRPr="00314406">
        <w:tab/>
        <w:t>Í maí er 31 dagur.</w:t>
      </w:r>
    </w:p>
    <w:p w:rsidR="00D66737" w:rsidRPr="00314406" w:rsidRDefault="00D66737" w:rsidP="00D66737">
      <w:r w:rsidRPr="00314406">
        <w:t>Júní</w:t>
      </w:r>
      <w:r w:rsidRPr="00314406">
        <w:tab/>
        <w:t xml:space="preserve">Júní er sjötti mánuður ársins og er nefndur eftir Juno, eiginkonu Júpiters. </w:t>
      </w:r>
      <w:r w:rsidRPr="00314406">
        <w:tab/>
        <w:t>Í júní eru 30 dagar.</w:t>
      </w:r>
    </w:p>
    <w:p w:rsidR="00D66737" w:rsidRPr="00314406" w:rsidRDefault="00D66737" w:rsidP="00D66737">
      <w:r w:rsidRPr="00314406">
        <w:t>Júlí</w:t>
      </w:r>
      <w:r w:rsidRPr="00314406">
        <w:tab/>
        <w:t xml:space="preserve">Júlí er sjöundi mánuður ársins og er nefndur eftir Júlíusi Caesar, einvaldi Rómarríkis. </w:t>
      </w:r>
      <w:r w:rsidRPr="00314406">
        <w:tab/>
        <w:t xml:space="preserve">Í júlí er 31 dagur. </w:t>
      </w:r>
    </w:p>
    <w:p w:rsidR="00D66737" w:rsidRPr="00314406" w:rsidRDefault="00D66737" w:rsidP="00D66737">
      <w:r w:rsidRPr="00314406">
        <w:t>Ágúst</w:t>
      </w:r>
      <w:r w:rsidRPr="00314406">
        <w:tab/>
        <w:t xml:space="preserve">Ágúst er áttundi mánuður ársins í gregoríska tímatalinu. Hann er nefndur eftir Ágústus Caesar. </w:t>
      </w:r>
      <w:r w:rsidRPr="00314406">
        <w:tab/>
        <w:t>Í ágúst er 31 dagur</w:t>
      </w:r>
    </w:p>
    <w:p w:rsidR="00D66737" w:rsidRPr="00314406" w:rsidRDefault="00D66737" w:rsidP="00D66737">
      <w:r w:rsidRPr="00314406">
        <w:t>September</w:t>
      </w:r>
      <w:r w:rsidRPr="00314406">
        <w:tab/>
        <w:t>September er níundi mánuður ársins.</w:t>
      </w:r>
      <w:r w:rsidRPr="00314406">
        <w:tab/>
        <w:t>Í september eru 30 dagar.</w:t>
      </w:r>
    </w:p>
    <w:p w:rsidR="00D66737" w:rsidRPr="00314406" w:rsidRDefault="00D66737" w:rsidP="00D66737">
      <w:r w:rsidRPr="00314406">
        <w:t>Október</w:t>
      </w:r>
      <w:r w:rsidRPr="00314406">
        <w:tab/>
        <w:t>Október er tíundi mánuður ársins.</w:t>
      </w:r>
      <w:r w:rsidRPr="00314406">
        <w:tab/>
        <w:t xml:space="preserve">Í október er </w:t>
      </w:r>
      <w:r>
        <w:t>3</w:t>
      </w:r>
      <w:r w:rsidRPr="00314406">
        <w:t>1 dagur.</w:t>
      </w:r>
    </w:p>
    <w:p w:rsidR="00D66737" w:rsidRPr="00314406" w:rsidRDefault="00D66737" w:rsidP="00D66737">
      <w:r w:rsidRPr="00314406">
        <w:t>Nóvember</w:t>
      </w:r>
      <w:r w:rsidRPr="00314406">
        <w:tab/>
        <w:t xml:space="preserve">Nóvember er ellefti mánuður ársins. </w:t>
      </w:r>
      <w:r w:rsidRPr="00314406">
        <w:tab/>
        <w:t>Í nóvember eru 30 dagar.</w:t>
      </w:r>
    </w:p>
    <w:p w:rsidR="00D66737" w:rsidRPr="00314406" w:rsidRDefault="00D66737" w:rsidP="00D66737">
      <w:r w:rsidRPr="00314406">
        <w:t>Desember</w:t>
      </w:r>
      <w:r w:rsidRPr="00314406">
        <w:tab/>
        <w:t xml:space="preserve">Desember er tólfti og síðasti mánuður ársins samkvæmt gregoríska tímatalinu. </w:t>
      </w:r>
      <w:r w:rsidRPr="00314406">
        <w:tab/>
        <w:t>Í desember er 31 dagur.</w:t>
      </w:r>
    </w:p>
    <w:p w:rsidR="00D66737" w:rsidRDefault="00D66737" w:rsidP="00D66737">
      <w:pPr>
        <w:rPr>
          <w:sz w:val="22"/>
        </w:rPr>
      </w:pPr>
    </w:p>
    <w:p w:rsidR="00524201" w:rsidRDefault="00524201" w:rsidP="00D66737">
      <w:pPr>
        <w:rPr>
          <w:sz w:val="22"/>
        </w:rPr>
      </w:pPr>
    </w:p>
    <w:p w:rsidR="00524201" w:rsidRPr="00CA6E53" w:rsidRDefault="00D66737" w:rsidP="00D66737">
      <w:pPr>
        <w:rPr>
          <w:sz w:val="22"/>
        </w:rPr>
      </w:pPr>
      <w:r>
        <w:rPr>
          <w:noProof/>
          <w:lang w:eastAsia="is-IS"/>
        </w:rPr>
        <w:drawing>
          <wp:inline distT="0" distB="0" distL="0" distR="0" wp14:anchorId="6EF69784" wp14:editId="051F9526">
            <wp:extent cx="936000" cy="62353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48861[1].WMF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62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737" w:rsidRDefault="00D66737" w:rsidP="00524201">
      <w:pPr>
        <w:pStyle w:val="Heading2"/>
      </w:pPr>
      <w:r w:rsidRPr="00314406">
        <w:t>Töfluyfirlit</w:t>
      </w:r>
    </w:p>
    <w:p w:rsidR="004C5870" w:rsidRDefault="004C5870">
      <w:bookmarkStart w:id="0" w:name="_GoBack"/>
      <w:bookmarkEnd w:id="0"/>
    </w:p>
    <w:sectPr w:rsidR="004C5870" w:rsidSect="00524201">
      <w:pgSz w:w="11907" w:h="16840" w:code="9"/>
      <w:pgMar w:top="1134" w:right="1418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37"/>
    <w:rsid w:val="000118B4"/>
    <w:rsid w:val="000743DE"/>
    <w:rsid w:val="000A3D5C"/>
    <w:rsid w:val="000A7F4A"/>
    <w:rsid w:val="000B284C"/>
    <w:rsid w:val="001034A7"/>
    <w:rsid w:val="0013602D"/>
    <w:rsid w:val="00152E8C"/>
    <w:rsid w:val="001726A6"/>
    <w:rsid w:val="0020514B"/>
    <w:rsid w:val="00285571"/>
    <w:rsid w:val="00291020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24201"/>
    <w:rsid w:val="005630EE"/>
    <w:rsid w:val="00595971"/>
    <w:rsid w:val="00641730"/>
    <w:rsid w:val="006A6CCC"/>
    <w:rsid w:val="006B38D3"/>
    <w:rsid w:val="006C664C"/>
    <w:rsid w:val="006F0570"/>
    <w:rsid w:val="007635E9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66737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256E3-A262-4B1C-A61C-1F198CB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37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20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20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201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4201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5</cp:revision>
  <dcterms:created xsi:type="dcterms:W3CDTF">2015-05-24T17:50:00Z</dcterms:created>
  <dcterms:modified xsi:type="dcterms:W3CDTF">2015-12-22T11:51:00Z</dcterms:modified>
  <cp:contentStatus>16v</cp:contentStatus>
</cp:coreProperties>
</file>